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00F498DB" w14:textId="686D4E7B" w:rsidR="00921810" w:rsidRPr="00EF37EA" w:rsidRDefault="00533759" w:rsidP="00EF37EA">
      <w:pPr>
        <w:spacing w:after="0"/>
        <w:jc w:val="center"/>
        <w:rPr>
          <w:b/>
        </w:rPr>
      </w:pPr>
      <w:r>
        <w:rPr>
          <w:b/>
        </w:rPr>
        <w:t>September 11</w:t>
      </w:r>
      <w:r w:rsidR="00125E0C">
        <w:rPr>
          <w:b/>
        </w:rPr>
        <w:t>, 2019</w:t>
      </w:r>
    </w:p>
    <w:p w14:paraId="4298B5FE" w14:textId="77777777" w:rsidR="00921810" w:rsidRPr="00EF37EA" w:rsidRDefault="00921810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IMC</w:t>
      </w:r>
    </w:p>
    <w:p w14:paraId="778AAB98" w14:textId="77777777" w:rsidR="0093638D" w:rsidRDefault="0093638D" w:rsidP="00921810"/>
    <w:p w14:paraId="2D355263" w14:textId="2C17ED8D" w:rsidR="00A601BD" w:rsidRPr="00740628" w:rsidRDefault="00377119" w:rsidP="00921810">
      <w:r>
        <w:rPr>
          <w:b/>
        </w:rPr>
        <w:t>Attendees</w:t>
      </w:r>
      <w:r w:rsidR="00A11171" w:rsidRPr="00004DB5">
        <w:rPr>
          <w:b/>
        </w:rPr>
        <w:t xml:space="preserve">: </w:t>
      </w:r>
      <w:r w:rsidR="001707DD">
        <w:t xml:space="preserve"> </w:t>
      </w:r>
      <w:r w:rsidR="00A5045D">
        <w:t xml:space="preserve">Michelle Schwab, </w:t>
      </w:r>
      <w:proofErr w:type="spellStart"/>
      <w:r w:rsidR="00A5045D">
        <w:t>Keleigh</w:t>
      </w:r>
      <w:proofErr w:type="spellEnd"/>
      <w:r w:rsidR="00A5045D">
        <w:t xml:space="preserve"> </w:t>
      </w:r>
      <w:proofErr w:type="spellStart"/>
      <w:r w:rsidR="00A5045D">
        <w:t>Gassen</w:t>
      </w:r>
      <w:proofErr w:type="spellEnd"/>
      <w:r w:rsidR="00A5045D">
        <w:t xml:space="preserve">, Danielle Johansen, Jenny Anderson, Carrie </w:t>
      </w:r>
      <w:proofErr w:type="spellStart"/>
      <w:r w:rsidR="00A5045D">
        <w:t>Ammerman</w:t>
      </w:r>
      <w:proofErr w:type="spellEnd"/>
      <w:r w:rsidR="00A5045D">
        <w:t xml:space="preserve">, Tara Hole, Shelby Westover, Valerie Manning, Kate </w:t>
      </w:r>
      <w:proofErr w:type="spellStart"/>
      <w:r w:rsidR="00A5045D">
        <w:t>Brattlie</w:t>
      </w:r>
      <w:proofErr w:type="spellEnd"/>
      <w:r w:rsidR="00A5045D">
        <w:t xml:space="preserve">, Sarah Hart, Kim McAloon, Ryan </w:t>
      </w:r>
      <w:proofErr w:type="spellStart"/>
      <w:r w:rsidR="00A5045D">
        <w:t>Lanphear</w:t>
      </w:r>
      <w:proofErr w:type="spellEnd"/>
      <w:r w:rsidR="00A5045D">
        <w:t>, Lacy Smith, Stacy Kimmel, Jessica Martin, Jeremy Martin</w:t>
      </w:r>
    </w:p>
    <w:p w14:paraId="1704F793" w14:textId="79A3909E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B72C91">
        <w:t xml:space="preserve">Sarah </w:t>
      </w:r>
      <w:r>
        <w:t>cal</w:t>
      </w:r>
      <w:r w:rsidR="00F163AD">
        <w:t>led the meeting to order at</w:t>
      </w:r>
      <w:r w:rsidR="008A2862">
        <w:t xml:space="preserve"> </w:t>
      </w:r>
      <w:r w:rsidR="00CD4E7D">
        <w:t>6:30</w:t>
      </w:r>
      <w:r w:rsidR="007B275D">
        <w:t xml:space="preserve"> </w:t>
      </w:r>
      <w:r w:rsidR="00146D17">
        <w:t>pm</w:t>
      </w:r>
    </w:p>
    <w:p w14:paraId="349A7CFF" w14:textId="191BAD26" w:rsidR="00A11171" w:rsidRDefault="00F163AD" w:rsidP="00921810">
      <w:r>
        <w:rPr>
          <w:b/>
        </w:rPr>
        <w:t xml:space="preserve">Approval of Minutes from </w:t>
      </w:r>
      <w:r w:rsidR="00533759">
        <w:rPr>
          <w:b/>
        </w:rPr>
        <w:t>May</w:t>
      </w:r>
      <w:r w:rsidR="00E53662">
        <w:rPr>
          <w:b/>
        </w:rPr>
        <w:t xml:space="preserve"> 2019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A5045D">
        <w:t xml:space="preserve"> </w:t>
      </w:r>
      <w:r w:rsidR="004A4559">
        <w:t xml:space="preserve">Michelle </w:t>
      </w:r>
      <w:r w:rsidR="00BC7769">
        <w:t xml:space="preserve">moved to approve the minutes. </w:t>
      </w:r>
      <w:r w:rsidR="004A4559">
        <w:t xml:space="preserve">Kate </w:t>
      </w:r>
      <w:r w:rsidR="00BC7769">
        <w:t>seconded.</w:t>
      </w:r>
    </w:p>
    <w:p w14:paraId="68E48137" w14:textId="0C609785" w:rsidR="007F5E0F" w:rsidRDefault="00614166" w:rsidP="00E53662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73D46A14" w14:textId="36F67E8C" w:rsidR="004A4559" w:rsidRDefault="004A4559" w:rsidP="00533759">
      <w:pPr>
        <w:pStyle w:val="ListParagraph"/>
        <w:numPr>
          <w:ilvl w:val="0"/>
          <w:numId w:val="28"/>
        </w:numPr>
      </w:pPr>
      <w:r>
        <w:t>Overview of what PTO does</w:t>
      </w:r>
    </w:p>
    <w:p w14:paraId="7CDACE4E" w14:textId="0851DA1A" w:rsidR="00457490" w:rsidRDefault="00533759" w:rsidP="00533759">
      <w:pPr>
        <w:pStyle w:val="ListParagraph"/>
        <w:numPr>
          <w:ilvl w:val="0"/>
          <w:numId w:val="28"/>
        </w:numPr>
      </w:pPr>
      <w:r>
        <w:t>Ready, Set, Go Recap</w:t>
      </w:r>
    </w:p>
    <w:p w14:paraId="536B4B09" w14:textId="0A5D0CB6" w:rsidR="004A4559" w:rsidRDefault="00533759" w:rsidP="004A4559">
      <w:pPr>
        <w:pStyle w:val="ListParagraph"/>
        <w:numPr>
          <w:ilvl w:val="1"/>
          <w:numId w:val="28"/>
        </w:numPr>
      </w:pPr>
      <w:r>
        <w:t xml:space="preserve"> </w:t>
      </w:r>
      <w:r w:rsidR="004A4559">
        <w:t>Thank you to everyone who donated food and to Michelle for setting it up</w:t>
      </w:r>
    </w:p>
    <w:p w14:paraId="2EBD6302" w14:textId="328C19BC" w:rsidR="004A4559" w:rsidRDefault="004A4559" w:rsidP="004A4559">
      <w:pPr>
        <w:pStyle w:val="ListParagraph"/>
        <w:numPr>
          <w:ilvl w:val="0"/>
          <w:numId w:val="28"/>
        </w:numPr>
      </w:pPr>
      <w:r>
        <w:t>Please join the Facebook page for updates</w:t>
      </w:r>
    </w:p>
    <w:p w14:paraId="2E34F29D" w14:textId="6B00CB06" w:rsidR="006E1DD9" w:rsidRDefault="006E1DD9" w:rsidP="004A4559">
      <w:pPr>
        <w:pStyle w:val="ListParagraph"/>
        <w:numPr>
          <w:ilvl w:val="0"/>
          <w:numId w:val="28"/>
        </w:numPr>
      </w:pPr>
      <w:r>
        <w:t>Please share the Craft fair invite</w:t>
      </w:r>
    </w:p>
    <w:p w14:paraId="2F92BE23" w14:textId="561333DE" w:rsidR="00F21080" w:rsidRDefault="00A11171" w:rsidP="004236F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</w:p>
    <w:p w14:paraId="30428543" w14:textId="326C31AF" w:rsidR="002E24FA" w:rsidRDefault="001707DD" w:rsidP="00533759">
      <w:pPr>
        <w:pStyle w:val="ListParagraph"/>
        <w:numPr>
          <w:ilvl w:val="0"/>
          <w:numId w:val="8"/>
        </w:numPr>
      </w:pPr>
      <w:r>
        <w:t>Current Budget</w:t>
      </w:r>
    </w:p>
    <w:p w14:paraId="7BBAD47F" w14:textId="74C9C04B" w:rsidR="00533759" w:rsidRDefault="004A4559" w:rsidP="00533759">
      <w:pPr>
        <w:pStyle w:val="ListParagraph"/>
        <w:numPr>
          <w:ilvl w:val="1"/>
          <w:numId w:val="8"/>
        </w:numPr>
      </w:pPr>
      <w:r>
        <w:t>Last year we had a big purchase of the elementary school sign</w:t>
      </w:r>
    </w:p>
    <w:p w14:paraId="233FF463" w14:textId="7EABED3B" w:rsidR="004A4559" w:rsidRDefault="004A4559" w:rsidP="00533759">
      <w:pPr>
        <w:pStyle w:val="ListParagraph"/>
        <w:numPr>
          <w:ilvl w:val="1"/>
          <w:numId w:val="8"/>
        </w:numPr>
      </w:pPr>
      <w:r>
        <w:t>No activity in the last few months</w:t>
      </w:r>
    </w:p>
    <w:p w14:paraId="678F4737" w14:textId="2C9DCD9E" w:rsidR="004A4559" w:rsidRDefault="004A4559" w:rsidP="00533759">
      <w:pPr>
        <w:pStyle w:val="ListParagraph"/>
        <w:numPr>
          <w:ilvl w:val="1"/>
          <w:numId w:val="8"/>
        </w:numPr>
      </w:pPr>
      <w:r>
        <w:t xml:space="preserve">This year’s budget </w:t>
      </w:r>
    </w:p>
    <w:p w14:paraId="2DC65453" w14:textId="5DF1BDD9" w:rsidR="004A4559" w:rsidRDefault="004A4559" w:rsidP="004A4559">
      <w:pPr>
        <w:pStyle w:val="ListParagraph"/>
        <w:numPr>
          <w:ilvl w:val="2"/>
          <w:numId w:val="8"/>
        </w:numPr>
      </w:pPr>
      <w:r>
        <w:t>$3,000 for the craft fair</w:t>
      </w:r>
    </w:p>
    <w:p w14:paraId="3CE5FB98" w14:textId="78A67838" w:rsidR="004A4559" w:rsidRDefault="004A4559" w:rsidP="004A4559">
      <w:pPr>
        <w:pStyle w:val="ListParagraph"/>
        <w:numPr>
          <w:ilvl w:val="2"/>
          <w:numId w:val="8"/>
        </w:numPr>
      </w:pPr>
      <w:r>
        <w:t>$200 for teacher welcome baskets</w:t>
      </w:r>
    </w:p>
    <w:p w14:paraId="1E0D208D" w14:textId="255EE29F" w:rsidR="004A4559" w:rsidRDefault="004A4559" w:rsidP="004A4559">
      <w:pPr>
        <w:pStyle w:val="ListParagraph"/>
        <w:numPr>
          <w:ilvl w:val="2"/>
          <w:numId w:val="8"/>
        </w:numPr>
      </w:pPr>
      <w:r>
        <w:t>$4500 for Enrichments</w:t>
      </w:r>
    </w:p>
    <w:p w14:paraId="4428C55A" w14:textId="76DB8E11" w:rsidR="004A4559" w:rsidRDefault="004A4559" w:rsidP="004A4559">
      <w:pPr>
        <w:pStyle w:val="ListParagraph"/>
        <w:numPr>
          <w:ilvl w:val="2"/>
          <w:numId w:val="8"/>
        </w:numPr>
      </w:pPr>
      <w:r>
        <w:t>$1100 for High five</w:t>
      </w:r>
    </w:p>
    <w:p w14:paraId="6B27F47F" w14:textId="1757DC4E" w:rsidR="004A4559" w:rsidRDefault="004A4559" w:rsidP="004A4559">
      <w:pPr>
        <w:pStyle w:val="ListParagraph"/>
        <w:numPr>
          <w:ilvl w:val="2"/>
          <w:numId w:val="8"/>
        </w:numPr>
      </w:pPr>
      <w:r>
        <w:t>$1000 for Teacher Appreciation</w:t>
      </w:r>
    </w:p>
    <w:p w14:paraId="5FE60B99" w14:textId="6621DBBE" w:rsidR="004A4559" w:rsidRDefault="004A4559" w:rsidP="004A4559">
      <w:pPr>
        <w:pStyle w:val="ListParagraph"/>
        <w:numPr>
          <w:ilvl w:val="2"/>
          <w:numId w:val="8"/>
        </w:numPr>
      </w:pPr>
      <w:r>
        <w:t>Added money for dances for the upcoming year</w:t>
      </w:r>
    </w:p>
    <w:p w14:paraId="20AB4925" w14:textId="4D6247AB" w:rsidR="004A4559" w:rsidRDefault="004A4559" w:rsidP="004A4559">
      <w:pPr>
        <w:pStyle w:val="ListParagraph"/>
        <w:numPr>
          <w:ilvl w:val="1"/>
          <w:numId w:val="8"/>
        </w:numPr>
      </w:pPr>
      <w:r>
        <w:t>Deposited $3800 for craft fair vendors, more coming tonight</w:t>
      </w:r>
    </w:p>
    <w:p w14:paraId="0F6404BD" w14:textId="56D0D19B" w:rsidR="002D6C7B" w:rsidRDefault="00533759" w:rsidP="00533759">
      <w:pPr>
        <w:pStyle w:val="ListParagraph"/>
        <w:numPr>
          <w:ilvl w:val="0"/>
          <w:numId w:val="8"/>
        </w:numPr>
      </w:pPr>
      <w:r>
        <w:t>Savings Account</w:t>
      </w:r>
    </w:p>
    <w:p w14:paraId="76973D8F" w14:textId="53175732" w:rsidR="00533759" w:rsidRDefault="002B7C22" w:rsidP="00533759">
      <w:pPr>
        <w:pStyle w:val="ListParagraph"/>
        <w:numPr>
          <w:ilvl w:val="1"/>
          <w:numId w:val="8"/>
        </w:numPr>
      </w:pPr>
      <w:r>
        <w:t>No clear definition on why it was 25% of what we made was going to a savings account in the past</w:t>
      </w:r>
    </w:p>
    <w:p w14:paraId="7BB096CB" w14:textId="26C55355" w:rsidR="002B7C22" w:rsidRDefault="002B7C22" w:rsidP="00533759">
      <w:pPr>
        <w:pStyle w:val="ListParagraph"/>
        <w:numPr>
          <w:ilvl w:val="1"/>
          <w:numId w:val="8"/>
        </w:numPr>
      </w:pPr>
      <w:r>
        <w:t>Looking to add money for our big purchases into this savings account to differentiate what we have for spending budget vs saving for future purchases</w:t>
      </w:r>
    </w:p>
    <w:p w14:paraId="4178F33A" w14:textId="122CC1DB" w:rsidR="002B7C22" w:rsidRDefault="002B7C22" w:rsidP="00533759">
      <w:pPr>
        <w:pStyle w:val="ListParagraph"/>
        <w:numPr>
          <w:ilvl w:val="1"/>
          <w:numId w:val="8"/>
        </w:numPr>
      </w:pPr>
      <w:r>
        <w:t>There are costs associated with savings account, Rebecca will look into these costs</w:t>
      </w:r>
      <w:r w:rsidR="00DB7314">
        <w:t xml:space="preserve"> as well as tax exemption information</w:t>
      </w:r>
    </w:p>
    <w:p w14:paraId="60021C9D" w14:textId="245EA371" w:rsidR="00D74C1B" w:rsidRDefault="00A11171" w:rsidP="00D74C1B">
      <w:r w:rsidRPr="00A11171">
        <w:rPr>
          <w:b/>
        </w:rPr>
        <w:t>Principal’s Report:</w:t>
      </w:r>
      <w:r w:rsidR="003A798E">
        <w:t xml:space="preserve"> Melinda </w:t>
      </w:r>
      <w:proofErr w:type="spellStart"/>
      <w:r w:rsidR="003A798E">
        <w:t>Kamrath</w:t>
      </w:r>
      <w:proofErr w:type="spellEnd"/>
    </w:p>
    <w:p w14:paraId="48A2EE1B" w14:textId="2D690C21" w:rsidR="00E53662" w:rsidRDefault="00533759" w:rsidP="003F4997">
      <w:pPr>
        <w:pStyle w:val="ListParagraph"/>
        <w:numPr>
          <w:ilvl w:val="0"/>
          <w:numId w:val="8"/>
        </w:numPr>
      </w:pPr>
      <w:r>
        <w:t>Outdoor Sign Review</w:t>
      </w:r>
    </w:p>
    <w:p w14:paraId="75D84829" w14:textId="59828B82" w:rsidR="00DB5D0F" w:rsidRDefault="00420DA5" w:rsidP="00DB5D0F">
      <w:pPr>
        <w:pStyle w:val="ListParagraph"/>
        <w:numPr>
          <w:ilvl w:val="1"/>
          <w:numId w:val="8"/>
        </w:numPr>
      </w:pPr>
      <w:r>
        <w:t>Thank you to the PTO for that donation</w:t>
      </w:r>
    </w:p>
    <w:p w14:paraId="2A95E20B" w14:textId="015BFCB0" w:rsidR="00420DA5" w:rsidRDefault="00420DA5" w:rsidP="00DB5D0F">
      <w:pPr>
        <w:pStyle w:val="ListParagraph"/>
        <w:numPr>
          <w:ilvl w:val="1"/>
          <w:numId w:val="8"/>
        </w:numPr>
      </w:pPr>
      <w:r>
        <w:t>Sign has been up and running since end of last school year</w:t>
      </w:r>
    </w:p>
    <w:p w14:paraId="49133819" w14:textId="307F1691" w:rsidR="00420DA5" w:rsidRDefault="00420DA5" w:rsidP="00DB5D0F">
      <w:pPr>
        <w:pStyle w:val="ListParagraph"/>
        <w:numPr>
          <w:ilvl w:val="1"/>
          <w:numId w:val="8"/>
        </w:numPr>
      </w:pPr>
      <w:r>
        <w:lastRenderedPageBreak/>
        <w:t>School has received a lot of positive feedback</w:t>
      </w:r>
    </w:p>
    <w:p w14:paraId="1691978A" w14:textId="6A6F3AF5" w:rsidR="00420DA5" w:rsidRDefault="00420DA5" w:rsidP="00DB5D0F">
      <w:pPr>
        <w:pStyle w:val="ListParagraph"/>
        <w:numPr>
          <w:ilvl w:val="1"/>
          <w:numId w:val="8"/>
        </w:numPr>
      </w:pPr>
      <w:r>
        <w:t>Looking at changing the background color for it, needs more research</w:t>
      </w:r>
    </w:p>
    <w:p w14:paraId="76C97F9E" w14:textId="1BEC2000" w:rsidR="00D74C1B" w:rsidRDefault="00D74C1B" w:rsidP="00D74C1B">
      <w:pPr>
        <w:pStyle w:val="ListParagraph"/>
        <w:numPr>
          <w:ilvl w:val="0"/>
          <w:numId w:val="8"/>
        </w:numPr>
      </w:pPr>
      <w:r>
        <w:t>Playground Sun Shades</w:t>
      </w:r>
    </w:p>
    <w:p w14:paraId="7937A736" w14:textId="36350BF1" w:rsidR="00AD1CB3" w:rsidRDefault="00420DA5" w:rsidP="00AD1CB3">
      <w:pPr>
        <w:pStyle w:val="ListParagraph"/>
        <w:numPr>
          <w:ilvl w:val="1"/>
          <w:numId w:val="8"/>
        </w:numPr>
      </w:pPr>
      <w:r>
        <w:t>Presented to PTO last May</w:t>
      </w:r>
    </w:p>
    <w:p w14:paraId="4835C130" w14:textId="2B323015" w:rsidR="00420DA5" w:rsidRDefault="00420DA5" w:rsidP="00AD1CB3">
      <w:pPr>
        <w:pStyle w:val="ListParagraph"/>
        <w:numPr>
          <w:ilvl w:val="1"/>
          <w:numId w:val="8"/>
        </w:numPr>
      </w:pPr>
      <w:r>
        <w:t>Quote has expired, will need a new quote once we are closer to being ready for this donation</w:t>
      </w:r>
    </w:p>
    <w:p w14:paraId="39E01272" w14:textId="3B90F4AA" w:rsidR="00533759" w:rsidRDefault="00533759" w:rsidP="00533759">
      <w:pPr>
        <w:pStyle w:val="ListParagraph"/>
        <w:numPr>
          <w:ilvl w:val="0"/>
          <w:numId w:val="8"/>
        </w:numPr>
      </w:pPr>
      <w:r>
        <w:t>Enrichments</w:t>
      </w:r>
    </w:p>
    <w:p w14:paraId="21F1D3C7" w14:textId="77777777" w:rsidR="00DE19D7" w:rsidRDefault="00533759" w:rsidP="00DE19D7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</w:t>
      </w:r>
      <w:r w:rsidR="00DE19D7">
        <w:t>September 24-25</w:t>
      </w:r>
    </w:p>
    <w:p w14:paraId="55563FA7" w14:textId="77777777" w:rsidR="00DE19D7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Stuart </w:t>
      </w:r>
      <w:proofErr w:type="spellStart"/>
      <w:r>
        <w:t>Stotts</w:t>
      </w:r>
      <w:proofErr w:type="spellEnd"/>
      <w:r>
        <w:t xml:space="preserve"> – 2 assemblies, 3 day workshop during music class</w:t>
      </w:r>
    </w:p>
    <w:p w14:paraId="68D4C9A6" w14:textId="77777777" w:rsidR="00DE19D7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PTO donation $600.00</w:t>
      </w:r>
    </w:p>
    <w:p w14:paraId="4648D94B" w14:textId="77777777" w:rsidR="00DE19D7" w:rsidRDefault="00DE19D7" w:rsidP="00DE19D7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October 23</w:t>
      </w:r>
    </w:p>
    <w:p w14:paraId="73C4F2FA" w14:textId="77777777" w:rsidR="00DE19D7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Stoughton Dancers – 1 assembly</w:t>
      </w:r>
    </w:p>
    <w:p w14:paraId="65AA4DC4" w14:textId="77777777" w:rsidR="00DE19D7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PTO donation $250.00</w:t>
      </w:r>
    </w:p>
    <w:p w14:paraId="5176363D" w14:textId="77777777" w:rsidR="00DE19D7" w:rsidRDefault="00DE19D7" w:rsidP="00DE19D7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November 22</w:t>
      </w:r>
    </w:p>
    <w:p w14:paraId="3F0B9A6D" w14:textId="77777777" w:rsidR="00DE19D7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Character building – high impact – 1 assembly</w:t>
      </w:r>
    </w:p>
    <w:p w14:paraId="3B302063" w14:textId="77777777" w:rsidR="00DE19D7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PTO donation $1860.00</w:t>
      </w:r>
    </w:p>
    <w:p w14:paraId="4057592C" w14:textId="77777777" w:rsidR="00DE19D7" w:rsidRDefault="00DE19D7" w:rsidP="00DE19D7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December 13</w:t>
      </w:r>
    </w:p>
    <w:p w14:paraId="7204B357" w14:textId="77777777" w:rsidR="00DE19D7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DHS Band/Choir – 1 assembly</w:t>
      </w:r>
    </w:p>
    <w:p w14:paraId="3960FFF3" w14:textId="77777777" w:rsidR="00DE19D7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PTO donation $250.00</w:t>
      </w:r>
    </w:p>
    <w:p w14:paraId="5947E41E" w14:textId="77777777" w:rsidR="00DE19D7" w:rsidRDefault="00DE19D7" w:rsidP="00DE19D7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January 30</w:t>
      </w:r>
    </w:p>
    <w:p w14:paraId="360740BF" w14:textId="77777777" w:rsidR="00DE19D7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3 screens – start to finish – 2 assemblies</w:t>
      </w:r>
    </w:p>
    <w:p w14:paraId="2FB4864D" w14:textId="0413AC30" w:rsidR="00533759" w:rsidRDefault="00DE19D7" w:rsidP="00DE19D7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PTO donation $1045.00</w:t>
      </w:r>
    </w:p>
    <w:p w14:paraId="00B1ECEC" w14:textId="17F69FBB" w:rsidR="003B3D01" w:rsidRDefault="003B3D01" w:rsidP="003B3D01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Additional purchase ideas</w:t>
      </w:r>
    </w:p>
    <w:p w14:paraId="44DACA10" w14:textId="0DBEE7A4" w:rsidR="003B3D01" w:rsidRDefault="003B3D01" w:rsidP="003B3D01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Lights on the stage should be replaced with lights that are more appropriate for stages</w:t>
      </w:r>
    </w:p>
    <w:p w14:paraId="6B5A997B" w14:textId="2F355E86" w:rsidR="003B3D01" w:rsidRDefault="003B3D01" w:rsidP="003B3D01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Some teachers have put together a quote that can be brought forward if we decide we are interested</w:t>
      </w:r>
    </w:p>
    <w:p w14:paraId="4E57DDE9" w14:textId="1BE90E16" w:rsidR="0012554A" w:rsidRDefault="0012554A" w:rsidP="003B3D01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Melinda will get an estimate</w:t>
      </w:r>
    </w:p>
    <w:p w14:paraId="6FC93E0A" w14:textId="6A9EFA89" w:rsidR="003B3D01" w:rsidRDefault="003B3D01" w:rsidP="003B3D01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New playground balls</w:t>
      </w:r>
      <w:r w:rsidR="008B437E">
        <w:t xml:space="preserve">, jump ropes, </w:t>
      </w:r>
      <w:proofErr w:type="spellStart"/>
      <w:r w:rsidR="008B437E">
        <w:t>etc</w:t>
      </w:r>
      <w:proofErr w:type="spellEnd"/>
      <w:r>
        <w:t xml:space="preserve"> are needed</w:t>
      </w:r>
    </w:p>
    <w:p w14:paraId="2D78060F" w14:textId="32A41311" w:rsidR="003B3D01" w:rsidRDefault="003B3D01" w:rsidP="003B3D01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Would purchase in bulk and a higher quality</w:t>
      </w:r>
    </w:p>
    <w:p w14:paraId="46E90F10" w14:textId="75F3A550" w:rsidR="003B3D01" w:rsidRDefault="003B3D01" w:rsidP="003B3D01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$500 would cover for the year</w:t>
      </w:r>
    </w:p>
    <w:p w14:paraId="75680566" w14:textId="5B7C3423" w:rsidR="003B3D01" w:rsidRDefault="003B3D01" w:rsidP="003B3D01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other funding is in place to cover either of these items</w:t>
      </w:r>
    </w:p>
    <w:p w14:paraId="1F19D95D" w14:textId="50176CC5" w:rsidR="003B3D01" w:rsidRDefault="003B3D01" w:rsidP="003B3D01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Sun Shade idea was brought forward by the playground equipment company</w:t>
      </w:r>
    </w:p>
    <w:p w14:paraId="3DB47C75" w14:textId="1CA921CC" w:rsidR="003B3D01" w:rsidRDefault="003B3D01" w:rsidP="003B3D01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There is 0 shade out there and no wind so it gets hot</w:t>
      </w:r>
    </w:p>
    <w:p w14:paraId="021C8F11" w14:textId="6B92EBBE" w:rsidR="003B3D01" w:rsidRDefault="0012554A" w:rsidP="003B3D01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Tabling the conversation</w:t>
      </w:r>
      <w:r w:rsidR="00A5045D">
        <w:t xml:space="preserve"> around sun shades or lights</w:t>
      </w:r>
      <w:r>
        <w:t xml:space="preserve"> until we get a quote and a better idea of how much money we will have to spend</w:t>
      </w:r>
    </w:p>
    <w:p w14:paraId="6FFE3DB9" w14:textId="250B15AD" w:rsidR="008B437E" w:rsidRDefault="008B437E" w:rsidP="003B3D01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Discussion around the playground balls</w:t>
      </w:r>
    </w:p>
    <w:p w14:paraId="0792C7E3" w14:textId="243831C4" w:rsidR="008B437E" w:rsidRDefault="008B437E" w:rsidP="008B437E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Could put in a budget item for next year knowing this is a rolling cost every year</w:t>
      </w:r>
    </w:p>
    <w:p w14:paraId="354B48E4" w14:textId="66051210" w:rsidR="008B437E" w:rsidRDefault="00A5045D" w:rsidP="008B437E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Tara moved</w:t>
      </w:r>
      <w:r w:rsidR="008B437E">
        <w:t xml:space="preserve"> to add a $500 line item for the budget for every year including 2019-2020. Michelle seconded. Donation to be made this month</w:t>
      </w:r>
      <w:r>
        <w:t xml:space="preserve"> out of Savings</w:t>
      </w:r>
      <w:r w:rsidR="008B437E">
        <w:t>.</w:t>
      </w:r>
    </w:p>
    <w:p w14:paraId="71462D2B" w14:textId="77777777" w:rsidR="003F4997" w:rsidRDefault="003F4997" w:rsidP="003F4997">
      <w:pPr>
        <w:pStyle w:val="ListParagraph"/>
        <w:widowControl w:val="0"/>
        <w:spacing w:after="0" w:line="240" w:lineRule="auto"/>
      </w:pP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140155ED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–</w:t>
      </w:r>
      <w:r w:rsidR="00E53662">
        <w:t xml:space="preserve"> </w:t>
      </w:r>
      <w:r w:rsidRPr="00DE2706">
        <w:t xml:space="preserve">Shelby Westover, </w:t>
      </w:r>
      <w:r w:rsidR="00E53662">
        <w:t xml:space="preserve">Missy </w:t>
      </w:r>
      <w:proofErr w:type="spellStart"/>
      <w:r w:rsidR="00E53662">
        <w:t>Felio</w:t>
      </w:r>
      <w:proofErr w:type="spellEnd"/>
      <w:r w:rsidR="00E53662">
        <w:t xml:space="preserve">, </w:t>
      </w:r>
      <w:r w:rsidR="00852372">
        <w:t>Karen Olson</w:t>
      </w:r>
    </w:p>
    <w:p w14:paraId="3CA5680C" w14:textId="309570BF" w:rsidR="00BB29C6" w:rsidRDefault="00BB29C6" w:rsidP="006B28F0">
      <w:pPr>
        <w:pStyle w:val="ListParagraph"/>
        <w:numPr>
          <w:ilvl w:val="1"/>
          <w:numId w:val="8"/>
        </w:numPr>
      </w:pPr>
      <w:r>
        <w:t>November 9</w:t>
      </w:r>
      <w:r w:rsidRPr="00BB29C6">
        <w:rPr>
          <w:vertAlign w:val="superscript"/>
        </w:rPr>
        <w:t>th</w:t>
      </w:r>
      <w:r>
        <w:t xml:space="preserve"> </w:t>
      </w:r>
    </w:p>
    <w:p w14:paraId="5D75D480" w14:textId="03F45F74" w:rsidR="00852372" w:rsidRDefault="008B437E" w:rsidP="006B28F0">
      <w:pPr>
        <w:pStyle w:val="ListParagraph"/>
        <w:numPr>
          <w:ilvl w:val="1"/>
          <w:numId w:val="8"/>
        </w:numPr>
      </w:pPr>
      <w:r>
        <w:t>We are full!</w:t>
      </w:r>
    </w:p>
    <w:p w14:paraId="236200BB" w14:textId="2AC3C0A4" w:rsidR="008B437E" w:rsidRDefault="008B437E" w:rsidP="006B28F0">
      <w:pPr>
        <w:pStyle w:val="ListParagraph"/>
        <w:numPr>
          <w:ilvl w:val="1"/>
          <w:numId w:val="8"/>
        </w:numPr>
      </w:pPr>
      <w:r>
        <w:t>Approximately 87 vendors</w:t>
      </w:r>
    </w:p>
    <w:p w14:paraId="30B564CC" w14:textId="39E8C0D9" w:rsidR="008B437E" w:rsidRDefault="008B437E" w:rsidP="008B437E">
      <w:pPr>
        <w:pStyle w:val="ListParagraph"/>
        <w:numPr>
          <w:ilvl w:val="2"/>
          <w:numId w:val="8"/>
        </w:numPr>
      </w:pPr>
      <w:r>
        <w:t>3 on the waiting list</w:t>
      </w:r>
    </w:p>
    <w:p w14:paraId="7B7DF8EE" w14:textId="5DA8BB4D" w:rsidR="008B437E" w:rsidRDefault="008B437E" w:rsidP="006B28F0">
      <w:pPr>
        <w:pStyle w:val="ListParagraph"/>
        <w:numPr>
          <w:ilvl w:val="1"/>
          <w:numId w:val="8"/>
        </w:numPr>
      </w:pPr>
      <w:r>
        <w:t>Second Saturday in November</w:t>
      </w:r>
    </w:p>
    <w:p w14:paraId="32C228EC" w14:textId="34C1EA86" w:rsidR="008B437E" w:rsidRDefault="008B437E" w:rsidP="006B28F0">
      <w:pPr>
        <w:pStyle w:val="ListParagraph"/>
        <w:numPr>
          <w:ilvl w:val="1"/>
          <w:numId w:val="8"/>
        </w:numPr>
      </w:pPr>
      <w:r>
        <w:lastRenderedPageBreak/>
        <w:t>Admission costs, booth, and raffle are our biggest fundraiser</w:t>
      </w:r>
    </w:p>
    <w:p w14:paraId="2D266372" w14:textId="063CE6AE" w:rsidR="008B437E" w:rsidRDefault="008B437E" w:rsidP="006B28F0">
      <w:pPr>
        <w:pStyle w:val="ListParagraph"/>
        <w:numPr>
          <w:ilvl w:val="1"/>
          <w:numId w:val="8"/>
        </w:numPr>
      </w:pPr>
      <w:r>
        <w:t>Karen Olson was going to take this over, but she is now moving</w:t>
      </w:r>
    </w:p>
    <w:p w14:paraId="0E4EF5EB" w14:textId="696A5E6D" w:rsidR="008B437E" w:rsidRDefault="008B437E" w:rsidP="006B28F0">
      <w:pPr>
        <w:pStyle w:val="ListParagraph"/>
        <w:numPr>
          <w:ilvl w:val="1"/>
          <w:numId w:val="8"/>
        </w:numPr>
      </w:pPr>
      <w:r>
        <w:t>Looking for someone to either take over craft fair or Raffle</w:t>
      </w:r>
    </w:p>
    <w:p w14:paraId="313B1D66" w14:textId="43E3A05B" w:rsidR="008B437E" w:rsidRDefault="008B437E" w:rsidP="006B28F0">
      <w:pPr>
        <w:pStyle w:val="ListParagraph"/>
        <w:numPr>
          <w:ilvl w:val="1"/>
          <w:numId w:val="8"/>
        </w:numPr>
      </w:pPr>
      <w:r>
        <w:t>Been using Facebook advertising</w:t>
      </w:r>
    </w:p>
    <w:p w14:paraId="5680047E" w14:textId="083929B2" w:rsidR="00C011BB" w:rsidRDefault="00C011BB" w:rsidP="006B28F0">
      <w:pPr>
        <w:pStyle w:val="ListParagraph"/>
        <w:numPr>
          <w:ilvl w:val="1"/>
          <w:numId w:val="8"/>
        </w:numPr>
      </w:pPr>
      <w:r>
        <w:t>Have put it in newspapers in the past</w:t>
      </w:r>
    </w:p>
    <w:p w14:paraId="124A2AC9" w14:textId="66184422" w:rsidR="00C011BB" w:rsidRDefault="00C011BB" w:rsidP="006B28F0">
      <w:pPr>
        <w:pStyle w:val="ListParagraph"/>
        <w:numPr>
          <w:ilvl w:val="1"/>
          <w:numId w:val="8"/>
        </w:numPr>
      </w:pPr>
      <w:r>
        <w:t>Michelle and Shelby are going to ask Wendy about newspaper contacts/processes</w:t>
      </w:r>
    </w:p>
    <w:p w14:paraId="2B0C0DE4" w14:textId="6E4A4601" w:rsidR="004C4F5B" w:rsidRDefault="00161460" w:rsidP="004C4F5B">
      <w:pPr>
        <w:pStyle w:val="ListParagraph"/>
        <w:numPr>
          <w:ilvl w:val="1"/>
          <w:numId w:val="8"/>
        </w:numPr>
      </w:pPr>
      <w:r>
        <w:t>Going to have a little more information on the site for Q&amp;A</w:t>
      </w:r>
    </w:p>
    <w:p w14:paraId="18799294" w14:textId="0AF8F2BD" w:rsidR="006E1DD9" w:rsidRPr="00DE2706" w:rsidRDefault="006E1DD9" w:rsidP="004C4F5B">
      <w:pPr>
        <w:pStyle w:val="ListParagraph"/>
        <w:numPr>
          <w:ilvl w:val="1"/>
          <w:numId w:val="8"/>
        </w:numPr>
      </w:pPr>
      <w:r>
        <w:t>Will need volunteers the night before and the day of, list will be posted in October</w:t>
      </w:r>
    </w:p>
    <w:p w14:paraId="68678FC0" w14:textId="4445335D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Craft Fair Raffle – Sarah Hart, </w:t>
      </w:r>
      <w:r w:rsidR="00533759">
        <w:t>Michelle Schwab</w:t>
      </w:r>
    </w:p>
    <w:p w14:paraId="1E3F50F5" w14:textId="655B67B3" w:rsidR="00FB5DA2" w:rsidRDefault="004C4F5B" w:rsidP="00745C6A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Sarah passed a list around of people she has reached out to in the past</w:t>
      </w:r>
    </w:p>
    <w:p w14:paraId="450F9612" w14:textId="01FD16AC" w:rsidR="004C4F5B" w:rsidRDefault="004C4F5B" w:rsidP="004C4F5B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Top prizes:</w:t>
      </w:r>
    </w:p>
    <w:p w14:paraId="326C970A" w14:textId="52B6C11F" w:rsidR="004C4F5B" w:rsidRDefault="004C4F5B" w:rsidP="004C4F5B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$500 gift card to CTW</w:t>
      </w:r>
    </w:p>
    <w:p w14:paraId="3082B6F8" w14:textId="21B20251" w:rsidR="004C4F5B" w:rsidRDefault="004C4F5B" w:rsidP="004C4F5B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$250 cash</w:t>
      </w:r>
    </w:p>
    <w:p w14:paraId="7B06E61C" w14:textId="69BB7B06" w:rsidR="004C4F5B" w:rsidRDefault="004C4F5B" w:rsidP="004C4F5B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2 night stay for wilderness</w:t>
      </w:r>
    </w:p>
    <w:p w14:paraId="481BB354" w14:textId="586B8964" w:rsidR="004C4F5B" w:rsidRDefault="004C4F5B" w:rsidP="004C4F5B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$150 amazon gift card</w:t>
      </w:r>
    </w:p>
    <w:p w14:paraId="7E6F6DEA" w14:textId="13D8AE56" w:rsidR="00715F9E" w:rsidRDefault="00715F9E" w:rsidP="00715F9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Vendors also donate a lot</w:t>
      </w:r>
    </w:p>
    <w:p w14:paraId="7EA6261A" w14:textId="4710AFC0" w:rsidR="004C4F5B" w:rsidRDefault="004C4F5B" w:rsidP="004C4F5B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Need parents to sell raffle tickets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Culvers Share Night – Kate </w:t>
      </w:r>
      <w:proofErr w:type="spellStart"/>
      <w:r w:rsidRPr="00DE2706">
        <w:t>Brattlie</w:t>
      </w:r>
      <w:proofErr w:type="spellEnd"/>
    </w:p>
    <w:p w14:paraId="52A20682" w14:textId="52929EED" w:rsidR="00B4675F" w:rsidRDefault="00D6659E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October is getting full</w:t>
      </w:r>
    </w:p>
    <w:p w14:paraId="386C135F" w14:textId="3C0623A7" w:rsidR="00D6659E" w:rsidRDefault="00D6659E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Looking at November</w:t>
      </w:r>
    </w:p>
    <w:p w14:paraId="5DE7BB18" w14:textId="3810C537" w:rsidR="00D6659E" w:rsidRDefault="00D6659E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Matched 15% last year, plus the winning grade level got a custard party</w:t>
      </w:r>
    </w:p>
    <w:p w14:paraId="1E016F1F" w14:textId="766A975C" w:rsidR="00D6659E" w:rsidRDefault="00D6659E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Made about $1300 last time</w:t>
      </w:r>
    </w:p>
    <w:p w14:paraId="038B8BFB" w14:textId="1B85BC7B" w:rsidR="004F768B" w:rsidRDefault="004F768B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Bumping our hours to 4:00-8:00 this time</w:t>
      </w:r>
    </w:p>
    <w:p w14:paraId="17F0D3B2" w14:textId="5B934B99" w:rsidR="003F4997" w:rsidRPr="00DE2706" w:rsidRDefault="003F4997" w:rsidP="003F4997">
      <w:pPr>
        <w:pStyle w:val="ListParagraph"/>
        <w:numPr>
          <w:ilvl w:val="0"/>
          <w:numId w:val="8"/>
        </w:numPr>
      </w:pPr>
      <w:r w:rsidRPr="00DE2706">
        <w:t>Pizza for Conferences</w:t>
      </w:r>
      <w:r w:rsidR="000E22CC">
        <w:t xml:space="preserve"> – Michelle Schwab</w:t>
      </w:r>
    </w:p>
    <w:p w14:paraId="1D695CA1" w14:textId="43762832" w:rsidR="00EA745B" w:rsidRDefault="00006FEA" w:rsidP="000E22CC">
      <w:pPr>
        <w:pStyle w:val="ListParagraph"/>
        <w:numPr>
          <w:ilvl w:val="1"/>
          <w:numId w:val="8"/>
        </w:numPr>
      </w:pPr>
      <w:r>
        <w:t>Going to do this again</w:t>
      </w:r>
    </w:p>
    <w:p w14:paraId="329ED24E" w14:textId="0058A8DA" w:rsidR="00006FEA" w:rsidRDefault="00006FEA" w:rsidP="000E22CC">
      <w:pPr>
        <w:pStyle w:val="ListParagraph"/>
        <w:numPr>
          <w:ilvl w:val="1"/>
          <w:numId w:val="8"/>
        </w:numPr>
      </w:pPr>
      <w:r>
        <w:t>Pizza from Costco, delivered to the cafeteria</w:t>
      </w:r>
    </w:p>
    <w:p w14:paraId="26F0D644" w14:textId="47F4A943" w:rsidR="00006FEA" w:rsidRDefault="00006FEA" w:rsidP="000E22CC">
      <w:pPr>
        <w:pStyle w:val="ListParagraph"/>
        <w:numPr>
          <w:ilvl w:val="1"/>
          <w:numId w:val="8"/>
        </w:numPr>
      </w:pPr>
      <w:r>
        <w:t>Easy, small fundraiser</w:t>
      </w:r>
    </w:p>
    <w:p w14:paraId="645264DF" w14:textId="0EC3FF44" w:rsidR="00006FEA" w:rsidRDefault="00006FEA" w:rsidP="000E22CC">
      <w:pPr>
        <w:pStyle w:val="ListParagraph"/>
        <w:numPr>
          <w:ilvl w:val="1"/>
          <w:numId w:val="8"/>
        </w:numPr>
      </w:pPr>
      <w:r>
        <w:t>November 14</w:t>
      </w:r>
      <w:r w:rsidRPr="00006FEA">
        <w:rPr>
          <w:vertAlign w:val="superscript"/>
        </w:rPr>
        <w:t>th</w:t>
      </w:r>
      <w:r>
        <w:t xml:space="preserve"> and 19th</w:t>
      </w:r>
    </w:p>
    <w:p w14:paraId="4909A142" w14:textId="1402B814" w:rsidR="000C4D6F" w:rsidRDefault="00533759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Family Dances</w:t>
      </w:r>
      <w:r w:rsidR="000C4D6F">
        <w:t xml:space="preserve"> – Sarah Hart, Missy </w:t>
      </w:r>
      <w:proofErr w:type="spellStart"/>
      <w:r w:rsidR="000C4D6F">
        <w:t>Felio</w:t>
      </w:r>
      <w:proofErr w:type="spellEnd"/>
    </w:p>
    <w:p w14:paraId="391B2102" w14:textId="3CDB1C7D" w:rsidR="00CE3E0B" w:rsidRDefault="00533759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55279B">
        <w:t>Glow dance went really well, good feedback and attendance</w:t>
      </w:r>
    </w:p>
    <w:p w14:paraId="1925091B" w14:textId="124369E1" w:rsidR="0055279B" w:rsidRDefault="0055279B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Discussed doing 2 dances, budgeted for 2 dances</w:t>
      </w:r>
    </w:p>
    <w:p w14:paraId="3CE0AC6B" w14:textId="78813C8E" w:rsidR="0055279B" w:rsidRDefault="0055279B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DJ timeline doesn’t work for October</w:t>
      </w:r>
    </w:p>
    <w:p w14:paraId="41CD3544" w14:textId="67B06480" w:rsidR="0055279B" w:rsidRDefault="0055279B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Thinking maybe a holiday dance on a Friday in December</w:t>
      </w:r>
    </w:p>
    <w:p w14:paraId="750C7A28" w14:textId="6616E8AA" w:rsidR="0055279B" w:rsidRDefault="0055279B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Suggestion to move this to January since December is so packed</w:t>
      </w:r>
    </w:p>
    <w:p w14:paraId="7AB753CD" w14:textId="2501C434" w:rsidR="0055279B" w:rsidRDefault="0055279B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Maybe January 3</w:t>
      </w:r>
      <w:r w:rsidRPr="0055279B">
        <w:rPr>
          <w:vertAlign w:val="superscript"/>
        </w:rPr>
        <w:t>rd</w:t>
      </w:r>
      <w:r>
        <w:t>, welcome to the new year</w:t>
      </w:r>
    </w:p>
    <w:p w14:paraId="55046775" w14:textId="4FD0CA6B" w:rsidR="0055279B" w:rsidRDefault="0055279B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Sarah is going to check with the DJs and the calendar</w:t>
      </w:r>
    </w:p>
    <w:p w14:paraId="1B93DB9E" w14:textId="3FB8595F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bookmarkStart w:id="0" w:name="_Hlk527529721"/>
      <w:r>
        <w:t xml:space="preserve">Clothing Fundraiser </w:t>
      </w:r>
      <w:r w:rsidR="002F4C98">
        <w:t>–</w:t>
      </w:r>
      <w:r>
        <w:t xml:space="preserve"> </w:t>
      </w:r>
      <w:r w:rsidR="002F4C98">
        <w:t>Rebecca Schultz, Tracy Curtis</w:t>
      </w:r>
      <w:r w:rsidR="00782D83">
        <w:t xml:space="preserve">, </w:t>
      </w:r>
      <w:proofErr w:type="spellStart"/>
      <w:r w:rsidR="00782D83">
        <w:t>Keleigh</w:t>
      </w:r>
      <w:proofErr w:type="spellEnd"/>
      <w:r w:rsidR="00782D83">
        <w:t xml:space="preserve"> </w:t>
      </w:r>
      <w:proofErr w:type="spellStart"/>
      <w:r w:rsidR="00782D83">
        <w:t>Gassen</w:t>
      </w:r>
      <w:proofErr w:type="spellEnd"/>
    </w:p>
    <w:p w14:paraId="6C5F554C" w14:textId="26690077" w:rsidR="00205808" w:rsidRDefault="00C35BE7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October 11</w:t>
      </w:r>
      <w:r w:rsidRPr="00C35BE7">
        <w:rPr>
          <w:vertAlign w:val="superscript"/>
        </w:rPr>
        <w:t>th</w:t>
      </w:r>
      <w:r>
        <w:t xml:space="preserve"> is Homecoming</w:t>
      </w:r>
    </w:p>
    <w:p w14:paraId="6615810D" w14:textId="013D4411" w:rsidR="00C35BE7" w:rsidRDefault="00C35BE7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Will talk with Embroidery Professionals this week or early next week</w:t>
      </w:r>
    </w:p>
    <w:p w14:paraId="2543A93A" w14:textId="0C1C710C" w:rsidR="00C35BE7" w:rsidRDefault="00C35BE7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Aiming to have things ready for Christmas, Homecoming is too soon</w:t>
      </w:r>
    </w:p>
    <w:p w14:paraId="41748BCB" w14:textId="2F23C51C" w:rsidR="00C35BE7" w:rsidRDefault="00C35BE7" w:rsidP="00C35BE7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Potentially have them displayed at Conferences</w:t>
      </w:r>
    </w:p>
    <w:p w14:paraId="1886F2C7" w14:textId="38521ECE" w:rsidR="00C35BE7" w:rsidRDefault="00C35BE7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Need to discuss this at the end of the school year so we can have it ready to open for Ready, set go</w:t>
      </w:r>
    </w:p>
    <w:bookmarkEnd w:id="0"/>
    <w:p w14:paraId="6CC13C04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School </w:t>
      </w:r>
      <w:proofErr w:type="spellStart"/>
      <w:r w:rsidRPr="00DE2706">
        <w:t>Kidz</w:t>
      </w:r>
      <w:proofErr w:type="spellEnd"/>
      <w:r w:rsidRPr="00DE2706">
        <w:t xml:space="preserve"> - Kim Klein, Kate </w:t>
      </w:r>
      <w:proofErr w:type="spellStart"/>
      <w:r w:rsidRPr="00DE2706">
        <w:t>Brattlie</w:t>
      </w:r>
      <w:proofErr w:type="spellEnd"/>
    </w:p>
    <w:p w14:paraId="1FC6EA63" w14:textId="1CC60ABF" w:rsidR="00DE19D7" w:rsidRDefault="00DE19D7" w:rsidP="00DE19D7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Volunteer Request</w:t>
      </w:r>
      <w:r w:rsidR="00C35BE7">
        <w:t xml:space="preserve"> – Kim McAloon will help with this</w:t>
      </w:r>
    </w:p>
    <w:p w14:paraId="2D1A9A6D" w14:textId="77777777" w:rsidR="00DE19D7" w:rsidRDefault="00DE19D7" w:rsidP="00DE19D7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185 kits, 47 headphones, 4 backpacks, and 3 water bottles</w:t>
      </w:r>
    </w:p>
    <w:p w14:paraId="70A325DB" w14:textId="77777777" w:rsidR="00DE19D7" w:rsidRDefault="00DE19D7" w:rsidP="00DE19D7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Total profit is $1,552.78 (14% discount)</w:t>
      </w:r>
    </w:p>
    <w:p w14:paraId="3DF02FBB" w14:textId="77777777" w:rsidR="00DE19D7" w:rsidRDefault="00DE19D7" w:rsidP="00DE19D7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have signed the contract again for next year</w:t>
      </w:r>
    </w:p>
    <w:p w14:paraId="4263E570" w14:textId="77777777" w:rsidR="00DE19D7" w:rsidRDefault="00DE19D7" w:rsidP="00DE19D7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are guaranteed at least 10% and can get the additional 4% if we place orders by the date set by the company</w:t>
      </w:r>
    </w:p>
    <w:p w14:paraId="6D03CDF5" w14:textId="43816060" w:rsidR="001E317F" w:rsidRPr="00DE2706" w:rsidRDefault="00DE19D7" w:rsidP="00DE19D7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Need to look at dates for next year in January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36E7EB41" w14:textId="7E6AC27E" w:rsidR="00E145D0" w:rsidRDefault="00F76E17" w:rsidP="00DE2706">
      <w:pPr>
        <w:pStyle w:val="ListParagraph"/>
        <w:numPr>
          <w:ilvl w:val="1"/>
          <w:numId w:val="8"/>
        </w:numPr>
      </w:pPr>
      <w:r>
        <w:t>No updates</w:t>
      </w:r>
    </w:p>
    <w:p w14:paraId="3342F93F" w14:textId="13DCFF32" w:rsidR="00F76E17" w:rsidRDefault="00F76E17" w:rsidP="00DE2706">
      <w:pPr>
        <w:pStyle w:val="ListParagraph"/>
        <w:numPr>
          <w:ilvl w:val="1"/>
          <w:numId w:val="8"/>
        </w:numPr>
      </w:pPr>
      <w:r>
        <w:t>Tuesday, June 2</w:t>
      </w:r>
      <w:r w:rsidRPr="00F76E17">
        <w:rPr>
          <w:vertAlign w:val="superscript"/>
        </w:rPr>
        <w:t>nd</w:t>
      </w:r>
    </w:p>
    <w:p w14:paraId="3951D81F" w14:textId="2036E427" w:rsidR="00F76E17" w:rsidRPr="00DE2706" w:rsidRDefault="00F76E17" w:rsidP="00DE2706">
      <w:pPr>
        <w:pStyle w:val="ListParagraph"/>
        <w:numPr>
          <w:ilvl w:val="1"/>
          <w:numId w:val="8"/>
        </w:numPr>
      </w:pPr>
      <w:r>
        <w:t>Sarah will book the DJ while discussing the dances with him</w:t>
      </w:r>
    </w:p>
    <w:p w14:paraId="420E3FA6" w14:textId="2CB38E4F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Teacher Appreciation Week – </w:t>
      </w:r>
      <w:r w:rsidR="00E53662">
        <w:t>Allison Ledbury, Rebecca Schultz, Michelle Schwab</w:t>
      </w:r>
    </w:p>
    <w:p w14:paraId="035C3BFB" w14:textId="7254CDA9" w:rsidR="00B4675F" w:rsidRDefault="00533759" w:rsidP="00A57B80">
      <w:pPr>
        <w:pStyle w:val="ListParagraph"/>
        <w:numPr>
          <w:ilvl w:val="1"/>
          <w:numId w:val="8"/>
        </w:numPr>
      </w:pPr>
      <w:r>
        <w:t xml:space="preserve">No updates </w:t>
      </w:r>
    </w:p>
    <w:p w14:paraId="74DB6E7A" w14:textId="0CF42BFB" w:rsidR="00F76E17" w:rsidRDefault="00F76E17" w:rsidP="00A57B80">
      <w:pPr>
        <w:pStyle w:val="ListParagraph"/>
        <w:numPr>
          <w:ilvl w:val="1"/>
          <w:numId w:val="8"/>
        </w:numPr>
      </w:pPr>
      <w:r>
        <w:t>May 4</w:t>
      </w:r>
      <w:r w:rsidRPr="00F76E17">
        <w:rPr>
          <w:vertAlign w:val="superscript"/>
        </w:rPr>
        <w:t>th</w:t>
      </w:r>
      <w:r>
        <w:t>-8</w:t>
      </w:r>
      <w:r w:rsidRPr="00F76E17">
        <w:rPr>
          <w:vertAlign w:val="superscript"/>
        </w:rPr>
        <w:t>th</w:t>
      </w:r>
    </w:p>
    <w:p w14:paraId="29B83976" w14:textId="1EB048A2" w:rsidR="00125E0C" w:rsidRDefault="00125E0C" w:rsidP="00125E0C">
      <w:pPr>
        <w:pStyle w:val="ListParagraph"/>
        <w:numPr>
          <w:ilvl w:val="0"/>
          <w:numId w:val="8"/>
        </w:numPr>
      </w:pPr>
      <w:r>
        <w:t>Supply Drive – Kim McAloon</w:t>
      </w:r>
    </w:p>
    <w:p w14:paraId="5B27795C" w14:textId="60B46052" w:rsidR="006E3EBF" w:rsidRDefault="00533759" w:rsidP="008A2862">
      <w:pPr>
        <w:pStyle w:val="ListParagraph"/>
        <w:numPr>
          <w:ilvl w:val="1"/>
          <w:numId w:val="8"/>
        </w:numPr>
      </w:pPr>
      <w:bookmarkStart w:id="1" w:name="_GoBack"/>
      <w:bookmarkEnd w:id="1"/>
      <w:r>
        <w:t>No updates</w:t>
      </w:r>
    </w:p>
    <w:p w14:paraId="0B425BE9" w14:textId="79276237" w:rsidR="002D5FA8" w:rsidRDefault="002D5FA8" w:rsidP="008A2862">
      <w:pPr>
        <w:pStyle w:val="ListParagraph"/>
        <w:numPr>
          <w:ilvl w:val="1"/>
          <w:numId w:val="8"/>
        </w:numPr>
      </w:pPr>
      <w:r>
        <w:t>Just a note – teachers can bring forward wish lists anytime for things they need for their classrooms</w:t>
      </w:r>
    </w:p>
    <w:p w14:paraId="7A63AF0A" w14:textId="77777777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78D89DBC" w14:textId="05A108AF" w:rsidR="00597B24" w:rsidRDefault="002D5FA8" w:rsidP="008A2862">
      <w:pPr>
        <w:pStyle w:val="ListParagraph"/>
        <w:numPr>
          <w:ilvl w:val="0"/>
          <w:numId w:val="27"/>
        </w:numPr>
      </w:pPr>
      <w:r>
        <w:t>Teachers loved the meal for ready, set, go night</w:t>
      </w:r>
    </w:p>
    <w:p w14:paraId="5B261B25" w14:textId="5FEC41B1" w:rsidR="00986448" w:rsidRPr="00BB5442" w:rsidRDefault="00986448" w:rsidP="008A2862">
      <w:pPr>
        <w:pStyle w:val="ListParagraph"/>
        <w:numPr>
          <w:ilvl w:val="0"/>
          <w:numId w:val="27"/>
        </w:numPr>
      </w:pPr>
      <w:r>
        <w:t>New teachers appreciated the gifts</w:t>
      </w:r>
    </w:p>
    <w:p w14:paraId="118E6640" w14:textId="1CD19129" w:rsidR="00D93C38" w:rsidRDefault="00F41E26" w:rsidP="001707DD">
      <w:pPr>
        <w:rPr>
          <w:b/>
        </w:rPr>
      </w:pPr>
      <w:r w:rsidRPr="00A552B9">
        <w:rPr>
          <w:b/>
        </w:rPr>
        <w:t>Other Business</w:t>
      </w:r>
    </w:p>
    <w:p w14:paraId="18B1312A" w14:textId="3FB806D3" w:rsidR="00081004" w:rsidRPr="00081004" w:rsidRDefault="00081004" w:rsidP="00081004">
      <w:pPr>
        <w:pStyle w:val="ListParagraph"/>
        <w:numPr>
          <w:ilvl w:val="0"/>
          <w:numId w:val="27"/>
        </w:numPr>
      </w:pPr>
      <w:r w:rsidRPr="00081004">
        <w:t>Sensory pathways</w:t>
      </w:r>
    </w:p>
    <w:p w14:paraId="1894F24C" w14:textId="534694EE" w:rsidR="004C539E" w:rsidRDefault="00986448" w:rsidP="00081004">
      <w:pPr>
        <w:pStyle w:val="ListParagraph"/>
        <w:numPr>
          <w:ilvl w:val="1"/>
          <w:numId w:val="27"/>
        </w:numPr>
      </w:pPr>
      <w:r>
        <w:t>John talked with cottage grove as their elementary school just got them and they are peeling up already</w:t>
      </w:r>
    </w:p>
    <w:p w14:paraId="55CC508B" w14:textId="1A3AB56C" w:rsidR="00986448" w:rsidRDefault="00986448" w:rsidP="00081004">
      <w:pPr>
        <w:pStyle w:val="ListParagraph"/>
        <w:numPr>
          <w:ilvl w:val="1"/>
          <w:numId w:val="27"/>
        </w:numPr>
      </w:pPr>
      <w:r>
        <w:t>Still researching it</w:t>
      </w:r>
    </w:p>
    <w:p w14:paraId="567038C1" w14:textId="2A3E2C44" w:rsidR="006E1DD9" w:rsidRPr="00081004" w:rsidRDefault="006E1DD9" w:rsidP="00081004">
      <w:pPr>
        <w:pStyle w:val="ListParagraph"/>
        <w:numPr>
          <w:ilvl w:val="1"/>
          <w:numId w:val="27"/>
        </w:numPr>
      </w:pPr>
      <w:r>
        <w:t>Outside the office is probably the best place for it</w:t>
      </w:r>
    </w:p>
    <w:p w14:paraId="31149A58" w14:textId="701327CD" w:rsidR="00921810" w:rsidRDefault="00033505" w:rsidP="00921810">
      <w:r>
        <w:rPr>
          <w:b/>
        </w:rPr>
        <w:t>Meeting Adjourned at</w:t>
      </w:r>
      <w:r w:rsidR="00DA63D8">
        <w:rPr>
          <w:b/>
        </w:rPr>
        <w:t xml:space="preserve"> </w:t>
      </w:r>
      <w:r w:rsidR="00BB29C6">
        <w:rPr>
          <w:b/>
        </w:rPr>
        <w:t>7:28</w:t>
      </w:r>
      <w:r w:rsidR="00AC702F">
        <w:rPr>
          <w:b/>
        </w:rPr>
        <w:t xml:space="preserve">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37730"/>
    <w:multiLevelType w:val="hybridMultilevel"/>
    <w:tmpl w:val="66E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64D"/>
    <w:multiLevelType w:val="hybridMultilevel"/>
    <w:tmpl w:val="7C4A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337F"/>
    <w:multiLevelType w:val="hybridMultilevel"/>
    <w:tmpl w:val="BC6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F3E11"/>
    <w:multiLevelType w:val="hybridMultilevel"/>
    <w:tmpl w:val="9620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2"/>
  </w:num>
  <w:num w:numId="10">
    <w:abstractNumId w:val="16"/>
  </w:num>
  <w:num w:numId="11">
    <w:abstractNumId w:val="19"/>
  </w:num>
  <w:num w:numId="12">
    <w:abstractNumId w:val="5"/>
  </w:num>
  <w:num w:numId="13">
    <w:abstractNumId w:val="6"/>
  </w:num>
  <w:num w:numId="1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</w:num>
  <w:num w:numId="16">
    <w:abstractNumId w:val="7"/>
  </w:num>
  <w:num w:numId="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17"/>
  </w:num>
  <w:num w:numId="24">
    <w:abstractNumId w:val="19"/>
  </w:num>
  <w:num w:numId="25">
    <w:abstractNumId w:val="1"/>
  </w:num>
  <w:num w:numId="26">
    <w:abstractNumId w:val="19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10"/>
    <w:rsid w:val="00000EF3"/>
    <w:rsid w:val="000019BB"/>
    <w:rsid w:val="00004DB5"/>
    <w:rsid w:val="00005BB0"/>
    <w:rsid w:val="00006FEA"/>
    <w:rsid w:val="00007177"/>
    <w:rsid w:val="000074E3"/>
    <w:rsid w:val="000103B3"/>
    <w:rsid w:val="00012AB3"/>
    <w:rsid w:val="00012E35"/>
    <w:rsid w:val="00014FF7"/>
    <w:rsid w:val="000258AD"/>
    <w:rsid w:val="00033505"/>
    <w:rsid w:val="00033641"/>
    <w:rsid w:val="000347D2"/>
    <w:rsid w:val="00035AEB"/>
    <w:rsid w:val="00042C2D"/>
    <w:rsid w:val="000432D2"/>
    <w:rsid w:val="00044CEA"/>
    <w:rsid w:val="00046F17"/>
    <w:rsid w:val="00047367"/>
    <w:rsid w:val="0006651A"/>
    <w:rsid w:val="000737DA"/>
    <w:rsid w:val="000745EB"/>
    <w:rsid w:val="000769C8"/>
    <w:rsid w:val="00081004"/>
    <w:rsid w:val="000876ED"/>
    <w:rsid w:val="00090E91"/>
    <w:rsid w:val="0009375A"/>
    <w:rsid w:val="0009586B"/>
    <w:rsid w:val="00095B4A"/>
    <w:rsid w:val="000978F3"/>
    <w:rsid w:val="000B1C53"/>
    <w:rsid w:val="000B4B70"/>
    <w:rsid w:val="000B53CF"/>
    <w:rsid w:val="000C38FB"/>
    <w:rsid w:val="000C4D6F"/>
    <w:rsid w:val="000C6FCB"/>
    <w:rsid w:val="000D1C1D"/>
    <w:rsid w:val="000D328C"/>
    <w:rsid w:val="000D5098"/>
    <w:rsid w:val="000E08E2"/>
    <w:rsid w:val="000E1AF8"/>
    <w:rsid w:val="000E22CC"/>
    <w:rsid w:val="000E3996"/>
    <w:rsid w:val="000F548C"/>
    <w:rsid w:val="000F55D2"/>
    <w:rsid w:val="001022B8"/>
    <w:rsid w:val="00110493"/>
    <w:rsid w:val="0011653F"/>
    <w:rsid w:val="001172F1"/>
    <w:rsid w:val="00117C19"/>
    <w:rsid w:val="00121FC5"/>
    <w:rsid w:val="00122027"/>
    <w:rsid w:val="001254CC"/>
    <w:rsid w:val="0012554A"/>
    <w:rsid w:val="00125E0C"/>
    <w:rsid w:val="00127963"/>
    <w:rsid w:val="00130A41"/>
    <w:rsid w:val="00131C62"/>
    <w:rsid w:val="001354B9"/>
    <w:rsid w:val="001430E1"/>
    <w:rsid w:val="00143592"/>
    <w:rsid w:val="00143922"/>
    <w:rsid w:val="0014573F"/>
    <w:rsid w:val="00146D17"/>
    <w:rsid w:val="001523EF"/>
    <w:rsid w:val="001523F9"/>
    <w:rsid w:val="001536E2"/>
    <w:rsid w:val="00161460"/>
    <w:rsid w:val="00163842"/>
    <w:rsid w:val="001644AA"/>
    <w:rsid w:val="00167514"/>
    <w:rsid w:val="001707DD"/>
    <w:rsid w:val="00175299"/>
    <w:rsid w:val="00176277"/>
    <w:rsid w:val="00180A30"/>
    <w:rsid w:val="001822A1"/>
    <w:rsid w:val="00187DCF"/>
    <w:rsid w:val="00191BF1"/>
    <w:rsid w:val="00196277"/>
    <w:rsid w:val="001A020B"/>
    <w:rsid w:val="001A1946"/>
    <w:rsid w:val="001A612A"/>
    <w:rsid w:val="001A62FB"/>
    <w:rsid w:val="001B4F13"/>
    <w:rsid w:val="001B6172"/>
    <w:rsid w:val="001B7E45"/>
    <w:rsid w:val="001C0079"/>
    <w:rsid w:val="001C02DC"/>
    <w:rsid w:val="001C15FA"/>
    <w:rsid w:val="001C338C"/>
    <w:rsid w:val="001C5B33"/>
    <w:rsid w:val="001C6B7A"/>
    <w:rsid w:val="001C6CAF"/>
    <w:rsid w:val="001D0657"/>
    <w:rsid w:val="001E317F"/>
    <w:rsid w:val="001E4416"/>
    <w:rsid w:val="001F4CB7"/>
    <w:rsid w:val="001F58E7"/>
    <w:rsid w:val="001F59F8"/>
    <w:rsid w:val="001F5EB9"/>
    <w:rsid w:val="001F786E"/>
    <w:rsid w:val="00201F6D"/>
    <w:rsid w:val="00205808"/>
    <w:rsid w:val="00215FAD"/>
    <w:rsid w:val="00217AD4"/>
    <w:rsid w:val="002200B8"/>
    <w:rsid w:val="00222F5A"/>
    <w:rsid w:val="00224B2B"/>
    <w:rsid w:val="00226E1C"/>
    <w:rsid w:val="00237BD7"/>
    <w:rsid w:val="00242C2D"/>
    <w:rsid w:val="00250C55"/>
    <w:rsid w:val="00256231"/>
    <w:rsid w:val="00263E89"/>
    <w:rsid w:val="00264F80"/>
    <w:rsid w:val="002655B5"/>
    <w:rsid w:val="0026654C"/>
    <w:rsid w:val="0026664B"/>
    <w:rsid w:val="00276D56"/>
    <w:rsid w:val="00277C07"/>
    <w:rsid w:val="002804DF"/>
    <w:rsid w:val="00280D5A"/>
    <w:rsid w:val="00281F54"/>
    <w:rsid w:val="00283516"/>
    <w:rsid w:val="0028677F"/>
    <w:rsid w:val="00286BDD"/>
    <w:rsid w:val="00286DFC"/>
    <w:rsid w:val="00287DC2"/>
    <w:rsid w:val="002A34D7"/>
    <w:rsid w:val="002B0AC4"/>
    <w:rsid w:val="002B3DD9"/>
    <w:rsid w:val="002B4BC2"/>
    <w:rsid w:val="002B4F6A"/>
    <w:rsid w:val="002B7C22"/>
    <w:rsid w:val="002C00DF"/>
    <w:rsid w:val="002C32ED"/>
    <w:rsid w:val="002C6FCC"/>
    <w:rsid w:val="002D0B93"/>
    <w:rsid w:val="002D3F12"/>
    <w:rsid w:val="002D5FA8"/>
    <w:rsid w:val="002D6C7B"/>
    <w:rsid w:val="002E24FA"/>
    <w:rsid w:val="002E4C4D"/>
    <w:rsid w:val="002E78EE"/>
    <w:rsid w:val="002F07D5"/>
    <w:rsid w:val="002F117D"/>
    <w:rsid w:val="002F4891"/>
    <w:rsid w:val="002F4C98"/>
    <w:rsid w:val="002F6840"/>
    <w:rsid w:val="002F6983"/>
    <w:rsid w:val="003034E8"/>
    <w:rsid w:val="003158A5"/>
    <w:rsid w:val="00316C5E"/>
    <w:rsid w:val="00323092"/>
    <w:rsid w:val="00323476"/>
    <w:rsid w:val="00324B0C"/>
    <w:rsid w:val="0033788D"/>
    <w:rsid w:val="00344912"/>
    <w:rsid w:val="0034563C"/>
    <w:rsid w:val="00346A12"/>
    <w:rsid w:val="00352E11"/>
    <w:rsid w:val="00364404"/>
    <w:rsid w:val="00364ED6"/>
    <w:rsid w:val="003674FD"/>
    <w:rsid w:val="00370E09"/>
    <w:rsid w:val="00373664"/>
    <w:rsid w:val="00374A95"/>
    <w:rsid w:val="00377119"/>
    <w:rsid w:val="00383C4B"/>
    <w:rsid w:val="00384AB5"/>
    <w:rsid w:val="0038757C"/>
    <w:rsid w:val="00396457"/>
    <w:rsid w:val="003A67E1"/>
    <w:rsid w:val="003A6E31"/>
    <w:rsid w:val="003A798E"/>
    <w:rsid w:val="003A7DCB"/>
    <w:rsid w:val="003B0B79"/>
    <w:rsid w:val="003B1933"/>
    <w:rsid w:val="003B2677"/>
    <w:rsid w:val="003B3D01"/>
    <w:rsid w:val="003B3DF9"/>
    <w:rsid w:val="003C328B"/>
    <w:rsid w:val="003C70CD"/>
    <w:rsid w:val="003D41D0"/>
    <w:rsid w:val="003D46A4"/>
    <w:rsid w:val="003D6293"/>
    <w:rsid w:val="003D7739"/>
    <w:rsid w:val="003E278B"/>
    <w:rsid w:val="003E5313"/>
    <w:rsid w:val="003F02FB"/>
    <w:rsid w:val="003F0D93"/>
    <w:rsid w:val="003F4368"/>
    <w:rsid w:val="003F4997"/>
    <w:rsid w:val="00401F30"/>
    <w:rsid w:val="00403BEB"/>
    <w:rsid w:val="004065B9"/>
    <w:rsid w:val="00407198"/>
    <w:rsid w:val="00407315"/>
    <w:rsid w:val="00410CB4"/>
    <w:rsid w:val="00411531"/>
    <w:rsid w:val="00411FA4"/>
    <w:rsid w:val="00420DA5"/>
    <w:rsid w:val="004220C2"/>
    <w:rsid w:val="00422EAD"/>
    <w:rsid w:val="004236F9"/>
    <w:rsid w:val="00425E6B"/>
    <w:rsid w:val="00434FD6"/>
    <w:rsid w:val="004364C8"/>
    <w:rsid w:val="004365CA"/>
    <w:rsid w:val="004367CC"/>
    <w:rsid w:val="00442372"/>
    <w:rsid w:val="004449F5"/>
    <w:rsid w:val="00457490"/>
    <w:rsid w:val="00464D58"/>
    <w:rsid w:val="00467A05"/>
    <w:rsid w:val="00481202"/>
    <w:rsid w:val="004855D8"/>
    <w:rsid w:val="004920CE"/>
    <w:rsid w:val="00492D0A"/>
    <w:rsid w:val="00493358"/>
    <w:rsid w:val="00495DE8"/>
    <w:rsid w:val="004A3856"/>
    <w:rsid w:val="004A4559"/>
    <w:rsid w:val="004A7117"/>
    <w:rsid w:val="004A7661"/>
    <w:rsid w:val="004B0892"/>
    <w:rsid w:val="004B0A1A"/>
    <w:rsid w:val="004B1CB8"/>
    <w:rsid w:val="004B2A6C"/>
    <w:rsid w:val="004B3532"/>
    <w:rsid w:val="004C250B"/>
    <w:rsid w:val="004C32B8"/>
    <w:rsid w:val="004C39A7"/>
    <w:rsid w:val="004C4F5B"/>
    <w:rsid w:val="004C52DE"/>
    <w:rsid w:val="004C539E"/>
    <w:rsid w:val="004D01B8"/>
    <w:rsid w:val="004E0E41"/>
    <w:rsid w:val="004E167E"/>
    <w:rsid w:val="004E2905"/>
    <w:rsid w:val="004E450D"/>
    <w:rsid w:val="004F6A61"/>
    <w:rsid w:val="004F768B"/>
    <w:rsid w:val="004F7AF0"/>
    <w:rsid w:val="005012C1"/>
    <w:rsid w:val="00502D82"/>
    <w:rsid w:val="005118C7"/>
    <w:rsid w:val="005228F6"/>
    <w:rsid w:val="00523B38"/>
    <w:rsid w:val="00523F6E"/>
    <w:rsid w:val="0052543D"/>
    <w:rsid w:val="005269E4"/>
    <w:rsid w:val="005309EE"/>
    <w:rsid w:val="0053282D"/>
    <w:rsid w:val="00533759"/>
    <w:rsid w:val="0054112A"/>
    <w:rsid w:val="00542958"/>
    <w:rsid w:val="0054442D"/>
    <w:rsid w:val="0054599D"/>
    <w:rsid w:val="0055279B"/>
    <w:rsid w:val="00553E31"/>
    <w:rsid w:val="00563184"/>
    <w:rsid w:val="00576227"/>
    <w:rsid w:val="00576926"/>
    <w:rsid w:val="00581B84"/>
    <w:rsid w:val="005836E4"/>
    <w:rsid w:val="005900AA"/>
    <w:rsid w:val="00590718"/>
    <w:rsid w:val="0059116C"/>
    <w:rsid w:val="005944CA"/>
    <w:rsid w:val="0059684A"/>
    <w:rsid w:val="0059749D"/>
    <w:rsid w:val="005977DD"/>
    <w:rsid w:val="00597B24"/>
    <w:rsid w:val="005A1670"/>
    <w:rsid w:val="005A2CC5"/>
    <w:rsid w:val="005A7CA3"/>
    <w:rsid w:val="005B2FF0"/>
    <w:rsid w:val="005B4EED"/>
    <w:rsid w:val="005B69C8"/>
    <w:rsid w:val="005B734E"/>
    <w:rsid w:val="005C00C6"/>
    <w:rsid w:val="005C158F"/>
    <w:rsid w:val="005C2179"/>
    <w:rsid w:val="005C2325"/>
    <w:rsid w:val="005C7F3E"/>
    <w:rsid w:val="005D22FD"/>
    <w:rsid w:val="005D46C3"/>
    <w:rsid w:val="005D6141"/>
    <w:rsid w:val="005E1167"/>
    <w:rsid w:val="005E1804"/>
    <w:rsid w:val="005E6E7C"/>
    <w:rsid w:val="005F160F"/>
    <w:rsid w:val="00600248"/>
    <w:rsid w:val="0060594F"/>
    <w:rsid w:val="00605BCF"/>
    <w:rsid w:val="00614166"/>
    <w:rsid w:val="006239D5"/>
    <w:rsid w:val="006242E3"/>
    <w:rsid w:val="00631163"/>
    <w:rsid w:val="00632FF5"/>
    <w:rsid w:val="00633779"/>
    <w:rsid w:val="006418E5"/>
    <w:rsid w:val="00644223"/>
    <w:rsid w:val="00647ADF"/>
    <w:rsid w:val="0065112A"/>
    <w:rsid w:val="00654591"/>
    <w:rsid w:val="006562D8"/>
    <w:rsid w:val="00664357"/>
    <w:rsid w:val="00670A56"/>
    <w:rsid w:val="00671B2F"/>
    <w:rsid w:val="00675A77"/>
    <w:rsid w:val="00681241"/>
    <w:rsid w:val="00682407"/>
    <w:rsid w:val="006841BC"/>
    <w:rsid w:val="006845F6"/>
    <w:rsid w:val="00684B67"/>
    <w:rsid w:val="00693714"/>
    <w:rsid w:val="006958C1"/>
    <w:rsid w:val="006A0B1A"/>
    <w:rsid w:val="006A1122"/>
    <w:rsid w:val="006B28F0"/>
    <w:rsid w:val="006B3583"/>
    <w:rsid w:val="006B4149"/>
    <w:rsid w:val="006C2F04"/>
    <w:rsid w:val="006C39CF"/>
    <w:rsid w:val="006C47EE"/>
    <w:rsid w:val="006C4F5A"/>
    <w:rsid w:val="006D003A"/>
    <w:rsid w:val="006D59D4"/>
    <w:rsid w:val="006D6A71"/>
    <w:rsid w:val="006D7B1D"/>
    <w:rsid w:val="006E104C"/>
    <w:rsid w:val="006E1DD9"/>
    <w:rsid w:val="006E3EBF"/>
    <w:rsid w:val="00705ECA"/>
    <w:rsid w:val="00710174"/>
    <w:rsid w:val="00710DDB"/>
    <w:rsid w:val="00710F4E"/>
    <w:rsid w:val="00715C64"/>
    <w:rsid w:val="00715F9E"/>
    <w:rsid w:val="007200D0"/>
    <w:rsid w:val="007222B5"/>
    <w:rsid w:val="00723037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45C6A"/>
    <w:rsid w:val="007503B3"/>
    <w:rsid w:val="00752557"/>
    <w:rsid w:val="00760B7C"/>
    <w:rsid w:val="00761216"/>
    <w:rsid w:val="0076356C"/>
    <w:rsid w:val="007647C1"/>
    <w:rsid w:val="00774A03"/>
    <w:rsid w:val="00774C82"/>
    <w:rsid w:val="00781B01"/>
    <w:rsid w:val="00782D83"/>
    <w:rsid w:val="007831F9"/>
    <w:rsid w:val="00783AF2"/>
    <w:rsid w:val="00784DA7"/>
    <w:rsid w:val="007905CB"/>
    <w:rsid w:val="00792309"/>
    <w:rsid w:val="00792316"/>
    <w:rsid w:val="00796CA9"/>
    <w:rsid w:val="007A4AB7"/>
    <w:rsid w:val="007A5AC3"/>
    <w:rsid w:val="007B0EEF"/>
    <w:rsid w:val="007B14F1"/>
    <w:rsid w:val="007B1C06"/>
    <w:rsid w:val="007B275D"/>
    <w:rsid w:val="007B408D"/>
    <w:rsid w:val="007C7C81"/>
    <w:rsid w:val="007D2743"/>
    <w:rsid w:val="007D3596"/>
    <w:rsid w:val="007D3AEE"/>
    <w:rsid w:val="007E246A"/>
    <w:rsid w:val="007E35CE"/>
    <w:rsid w:val="007E6DF9"/>
    <w:rsid w:val="007F0A63"/>
    <w:rsid w:val="007F1E68"/>
    <w:rsid w:val="007F2FB9"/>
    <w:rsid w:val="007F362F"/>
    <w:rsid w:val="007F5E0F"/>
    <w:rsid w:val="0080528E"/>
    <w:rsid w:val="0080609F"/>
    <w:rsid w:val="008128FA"/>
    <w:rsid w:val="008137DE"/>
    <w:rsid w:val="00820DC8"/>
    <w:rsid w:val="00825A63"/>
    <w:rsid w:val="0082628B"/>
    <w:rsid w:val="00827926"/>
    <w:rsid w:val="0083602F"/>
    <w:rsid w:val="008361DC"/>
    <w:rsid w:val="00837012"/>
    <w:rsid w:val="00837A1F"/>
    <w:rsid w:val="00846FAE"/>
    <w:rsid w:val="00847207"/>
    <w:rsid w:val="008510CF"/>
    <w:rsid w:val="00852372"/>
    <w:rsid w:val="00854621"/>
    <w:rsid w:val="008553BD"/>
    <w:rsid w:val="008577A7"/>
    <w:rsid w:val="008578A0"/>
    <w:rsid w:val="0086081C"/>
    <w:rsid w:val="00860F1C"/>
    <w:rsid w:val="008610BE"/>
    <w:rsid w:val="00865990"/>
    <w:rsid w:val="0087566A"/>
    <w:rsid w:val="00875F86"/>
    <w:rsid w:val="00882752"/>
    <w:rsid w:val="008957A8"/>
    <w:rsid w:val="008A2774"/>
    <w:rsid w:val="008A2862"/>
    <w:rsid w:val="008A30C8"/>
    <w:rsid w:val="008A43D1"/>
    <w:rsid w:val="008B24A9"/>
    <w:rsid w:val="008B3BEB"/>
    <w:rsid w:val="008B429E"/>
    <w:rsid w:val="008B437E"/>
    <w:rsid w:val="008B4BB1"/>
    <w:rsid w:val="008C1114"/>
    <w:rsid w:val="008D0E51"/>
    <w:rsid w:val="008D1CFB"/>
    <w:rsid w:val="008D3720"/>
    <w:rsid w:val="008D5BC1"/>
    <w:rsid w:val="008D7417"/>
    <w:rsid w:val="008E21F6"/>
    <w:rsid w:val="008E5F22"/>
    <w:rsid w:val="008F2149"/>
    <w:rsid w:val="008F62DC"/>
    <w:rsid w:val="0090124D"/>
    <w:rsid w:val="009142FA"/>
    <w:rsid w:val="0092027C"/>
    <w:rsid w:val="00921810"/>
    <w:rsid w:val="00921C3C"/>
    <w:rsid w:val="00925FAD"/>
    <w:rsid w:val="00927163"/>
    <w:rsid w:val="0093037D"/>
    <w:rsid w:val="00932140"/>
    <w:rsid w:val="0093638D"/>
    <w:rsid w:val="00943489"/>
    <w:rsid w:val="00946241"/>
    <w:rsid w:val="00954F87"/>
    <w:rsid w:val="00961F0C"/>
    <w:rsid w:val="0096357D"/>
    <w:rsid w:val="00964D47"/>
    <w:rsid w:val="00965AF5"/>
    <w:rsid w:val="009660B5"/>
    <w:rsid w:val="00971319"/>
    <w:rsid w:val="00972088"/>
    <w:rsid w:val="00981CE4"/>
    <w:rsid w:val="009836EF"/>
    <w:rsid w:val="00984E12"/>
    <w:rsid w:val="00986448"/>
    <w:rsid w:val="009936D8"/>
    <w:rsid w:val="009969B6"/>
    <w:rsid w:val="009A09D0"/>
    <w:rsid w:val="009A265F"/>
    <w:rsid w:val="009B364F"/>
    <w:rsid w:val="009C2BCA"/>
    <w:rsid w:val="009C3338"/>
    <w:rsid w:val="009C5657"/>
    <w:rsid w:val="009C59DE"/>
    <w:rsid w:val="009D0BF5"/>
    <w:rsid w:val="009D143D"/>
    <w:rsid w:val="009D2265"/>
    <w:rsid w:val="009D341E"/>
    <w:rsid w:val="009D67AA"/>
    <w:rsid w:val="009E1DEA"/>
    <w:rsid w:val="009E4EC0"/>
    <w:rsid w:val="009F0331"/>
    <w:rsid w:val="009F2743"/>
    <w:rsid w:val="009F3C36"/>
    <w:rsid w:val="009F3CC2"/>
    <w:rsid w:val="009F4BE8"/>
    <w:rsid w:val="009F541B"/>
    <w:rsid w:val="009F783B"/>
    <w:rsid w:val="00A00394"/>
    <w:rsid w:val="00A02BF5"/>
    <w:rsid w:val="00A07BAF"/>
    <w:rsid w:val="00A10EAE"/>
    <w:rsid w:val="00A11171"/>
    <w:rsid w:val="00A17082"/>
    <w:rsid w:val="00A17165"/>
    <w:rsid w:val="00A178AA"/>
    <w:rsid w:val="00A217B9"/>
    <w:rsid w:val="00A22498"/>
    <w:rsid w:val="00A236FB"/>
    <w:rsid w:val="00A25175"/>
    <w:rsid w:val="00A32366"/>
    <w:rsid w:val="00A36A9C"/>
    <w:rsid w:val="00A4129D"/>
    <w:rsid w:val="00A47139"/>
    <w:rsid w:val="00A5045D"/>
    <w:rsid w:val="00A517EB"/>
    <w:rsid w:val="00A53459"/>
    <w:rsid w:val="00A552B9"/>
    <w:rsid w:val="00A5723B"/>
    <w:rsid w:val="00A57B80"/>
    <w:rsid w:val="00A601BD"/>
    <w:rsid w:val="00A60F2E"/>
    <w:rsid w:val="00A63C60"/>
    <w:rsid w:val="00A654BC"/>
    <w:rsid w:val="00A65FAA"/>
    <w:rsid w:val="00A6684F"/>
    <w:rsid w:val="00A672D1"/>
    <w:rsid w:val="00A704DC"/>
    <w:rsid w:val="00A77196"/>
    <w:rsid w:val="00A80172"/>
    <w:rsid w:val="00A8089F"/>
    <w:rsid w:val="00A82302"/>
    <w:rsid w:val="00A82581"/>
    <w:rsid w:val="00A8744C"/>
    <w:rsid w:val="00A916AE"/>
    <w:rsid w:val="00A944F2"/>
    <w:rsid w:val="00A94DF1"/>
    <w:rsid w:val="00A95CEE"/>
    <w:rsid w:val="00AA1C05"/>
    <w:rsid w:val="00AA77CA"/>
    <w:rsid w:val="00AB0A3F"/>
    <w:rsid w:val="00AB1CF8"/>
    <w:rsid w:val="00AB5D66"/>
    <w:rsid w:val="00AB7901"/>
    <w:rsid w:val="00AC1392"/>
    <w:rsid w:val="00AC28B0"/>
    <w:rsid w:val="00AC5545"/>
    <w:rsid w:val="00AC702F"/>
    <w:rsid w:val="00AC7A93"/>
    <w:rsid w:val="00AD060E"/>
    <w:rsid w:val="00AD1CB3"/>
    <w:rsid w:val="00AE0428"/>
    <w:rsid w:val="00AE182C"/>
    <w:rsid w:val="00AE22F5"/>
    <w:rsid w:val="00AE4B2D"/>
    <w:rsid w:val="00AF30B0"/>
    <w:rsid w:val="00AF6A0D"/>
    <w:rsid w:val="00AF71F7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183C"/>
    <w:rsid w:val="00B33FA9"/>
    <w:rsid w:val="00B36BC6"/>
    <w:rsid w:val="00B3752D"/>
    <w:rsid w:val="00B45B48"/>
    <w:rsid w:val="00B4675F"/>
    <w:rsid w:val="00B5047B"/>
    <w:rsid w:val="00B53F50"/>
    <w:rsid w:val="00B55EC8"/>
    <w:rsid w:val="00B56A39"/>
    <w:rsid w:val="00B72434"/>
    <w:rsid w:val="00B72C91"/>
    <w:rsid w:val="00B7543C"/>
    <w:rsid w:val="00B755A1"/>
    <w:rsid w:val="00B75919"/>
    <w:rsid w:val="00B77361"/>
    <w:rsid w:val="00B81A60"/>
    <w:rsid w:val="00B839FF"/>
    <w:rsid w:val="00B87776"/>
    <w:rsid w:val="00B91B7C"/>
    <w:rsid w:val="00B93DB6"/>
    <w:rsid w:val="00B9481C"/>
    <w:rsid w:val="00B9542C"/>
    <w:rsid w:val="00B96687"/>
    <w:rsid w:val="00BA5992"/>
    <w:rsid w:val="00BA71E3"/>
    <w:rsid w:val="00BA78CA"/>
    <w:rsid w:val="00BA7B75"/>
    <w:rsid w:val="00BB29C6"/>
    <w:rsid w:val="00BB380D"/>
    <w:rsid w:val="00BB5442"/>
    <w:rsid w:val="00BB6F74"/>
    <w:rsid w:val="00BC09F5"/>
    <w:rsid w:val="00BC25D4"/>
    <w:rsid w:val="00BC7769"/>
    <w:rsid w:val="00BD194D"/>
    <w:rsid w:val="00BD3F94"/>
    <w:rsid w:val="00BD4306"/>
    <w:rsid w:val="00BD43E2"/>
    <w:rsid w:val="00BD5D2E"/>
    <w:rsid w:val="00BD6126"/>
    <w:rsid w:val="00BD6D1B"/>
    <w:rsid w:val="00BE0306"/>
    <w:rsid w:val="00BF0A78"/>
    <w:rsid w:val="00BF1692"/>
    <w:rsid w:val="00BF26B1"/>
    <w:rsid w:val="00C00122"/>
    <w:rsid w:val="00C007BB"/>
    <w:rsid w:val="00C01037"/>
    <w:rsid w:val="00C011BB"/>
    <w:rsid w:val="00C02A96"/>
    <w:rsid w:val="00C06DA1"/>
    <w:rsid w:val="00C10A92"/>
    <w:rsid w:val="00C1304C"/>
    <w:rsid w:val="00C14EC7"/>
    <w:rsid w:val="00C16503"/>
    <w:rsid w:val="00C209E1"/>
    <w:rsid w:val="00C21048"/>
    <w:rsid w:val="00C23C1D"/>
    <w:rsid w:val="00C24059"/>
    <w:rsid w:val="00C26D52"/>
    <w:rsid w:val="00C35BE7"/>
    <w:rsid w:val="00C41E55"/>
    <w:rsid w:val="00C46D09"/>
    <w:rsid w:val="00C6319B"/>
    <w:rsid w:val="00C63923"/>
    <w:rsid w:val="00C63E73"/>
    <w:rsid w:val="00C646B4"/>
    <w:rsid w:val="00C66099"/>
    <w:rsid w:val="00C71017"/>
    <w:rsid w:val="00C72542"/>
    <w:rsid w:val="00C725AA"/>
    <w:rsid w:val="00C74B3A"/>
    <w:rsid w:val="00C80454"/>
    <w:rsid w:val="00C87DC9"/>
    <w:rsid w:val="00C911C1"/>
    <w:rsid w:val="00C95079"/>
    <w:rsid w:val="00CA46A5"/>
    <w:rsid w:val="00CB48FF"/>
    <w:rsid w:val="00CC376E"/>
    <w:rsid w:val="00CC37AE"/>
    <w:rsid w:val="00CC3DFE"/>
    <w:rsid w:val="00CC5123"/>
    <w:rsid w:val="00CC72CE"/>
    <w:rsid w:val="00CD4677"/>
    <w:rsid w:val="00CD4E7D"/>
    <w:rsid w:val="00CE03DA"/>
    <w:rsid w:val="00CE09B7"/>
    <w:rsid w:val="00CE1971"/>
    <w:rsid w:val="00CE2D35"/>
    <w:rsid w:val="00CE3E0B"/>
    <w:rsid w:val="00CE430D"/>
    <w:rsid w:val="00CF11AC"/>
    <w:rsid w:val="00CF18DD"/>
    <w:rsid w:val="00CF270C"/>
    <w:rsid w:val="00CF3D5D"/>
    <w:rsid w:val="00CF51C6"/>
    <w:rsid w:val="00CF56B4"/>
    <w:rsid w:val="00CF6996"/>
    <w:rsid w:val="00D15EF7"/>
    <w:rsid w:val="00D175C5"/>
    <w:rsid w:val="00D3295C"/>
    <w:rsid w:val="00D3297E"/>
    <w:rsid w:val="00D351E4"/>
    <w:rsid w:val="00D35DAA"/>
    <w:rsid w:val="00D41324"/>
    <w:rsid w:val="00D41B1E"/>
    <w:rsid w:val="00D4419D"/>
    <w:rsid w:val="00D56A8F"/>
    <w:rsid w:val="00D61B08"/>
    <w:rsid w:val="00D6330B"/>
    <w:rsid w:val="00D6659E"/>
    <w:rsid w:val="00D711D1"/>
    <w:rsid w:val="00D74C1B"/>
    <w:rsid w:val="00D77A12"/>
    <w:rsid w:val="00D8144D"/>
    <w:rsid w:val="00D84203"/>
    <w:rsid w:val="00D84EED"/>
    <w:rsid w:val="00D86919"/>
    <w:rsid w:val="00D903AF"/>
    <w:rsid w:val="00D92822"/>
    <w:rsid w:val="00D932FE"/>
    <w:rsid w:val="00D936F9"/>
    <w:rsid w:val="00D93C38"/>
    <w:rsid w:val="00DA2B8C"/>
    <w:rsid w:val="00DA3CB5"/>
    <w:rsid w:val="00DA63D8"/>
    <w:rsid w:val="00DB37B7"/>
    <w:rsid w:val="00DB5D0F"/>
    <w:rsid w:val="00DB7314"/>
    <w:rsid w:val="00DC0C8D"/>
    <w:rsid w:val="00DC4092"/>
    <w:rsid w:val="00DE0C09"/>
    <w:rsid w:val="00DE19D7"/>
    <w:rsid w:val="00DE2706"/>
    <w:rsid w:val="00DF14A5"/>
    <w:rsid w:val="00DF58CF"/>
    <w:rsid w:val="00DF5E80"/>
    <w:rsid w:val="00DF650A"/>
    <w:rsid w:val="00E01F21"/>
    <w:rsid w:val="00E03AD5"/>
    <w:rsid w:val="00E07337"/>
    <w:rsid w:val="00E145D0"/>
    <w:rsid w:val="00E16A81"/>
    <w:rsid w:val="00E2201E"/>
    <w:rsid w:val="00E26EB8"/>
    <w:rsid w:val="00E274D7"/>
    <w:rsid w:val="00E34F23"/>
    <w:rsid w:val="00E35F7F"/>
    <w:rsid w:val="00E368D7"/>
    <w:rsid w:val="00E36B11"/>
    <w:rsid w:val="00E42741"/>
    <w:rsid w:val="00E46ADF"/>
    <w:rsid w:val="00E53662"/>
    <w:rsid w:val="00E54EE4"/>
    <w:rsid w:val="00E603C6"/>
    <w:rsid w:val="00E62412"/>
    <w:rsid w:val="00E6320E"/>
    <w:rsid w:val="00E63257"/>
    <w:rsid w:val="00E722A6"/>
    <w:rsid w:val="00E754D7"/>
    <w:rsid w:val="00E81913"/>
    <w:rsid w:val="00E8394A"/>
    <w:rsid w:val="00E85EB1"/>
    <w:rsid w:val="00E91511"/>
    <w:rsid w:val="00E9463B"/>
    <w:rsid w:val="00E94E43"/>
    <w:rsid w:val="00EA0CE3"/>
    <w:rsid w:val="00EA2363"/>
    <w:rsid w:val="00EA745B"/>
    <w:rsid w:val="00EB085B"/>
    <w:rsid w:val="00EB72E9"/>
    <w:rsid w:val="00EC36C0"/>
    <w:rsid w:val="00EC38B9"/>
    <w:rsid w:val="00ED7C65"/>
    <w:rsid w:val="00EF01D2"/>
    <w:rsid w:val="00EF0720"/>
    <w:rsid w:val="00EF30A7"/>
    <w:rsid w:val="00EF37EA"/>
    <w:rsid w:val="00EF6B68"/>
    <w:rsid w:val="00F04225"/>
    <w:rsid w:val="00F0736E"/>
    <w:rsid w:val="00F075AD"/>
    <w:rsid w:val="00F159C6"/>
    <w:rsid w:val="00F163AD"/>
    <w:rsid w:val="00F201C9"/>
    <w:rsid w:val="00F21080"/>
    <w:rsid w:val="00F32BD1"/>
    <w:rsid w:val="00F32E36"/>
    <w:rsid w:val="00F41E26"/>
    <w:rsid w:val="00F42E81"/>
    <w:rsid w:val="00F45B7E"/>
    <w:rsid w:val="00F50BDD"/>
    <w:rsid w:val="00F5130D"/>
    <w:rsid w:val="00F65DED"/>
    <w:rsid w:val="00F66A99"/>
    <w:rsid w:val="00F675B9"/>
    <w:rsid w:val="00F67B53"/>
    <w:rsid w:val="00F67BE4"/>
    <w:rsid w:val="00F724F0"/>
    <w:rsid w:val="00F752D6"/>
    <w:rsid w:val="00F76E17"/>
    <w:rsid w:val="00F867B1"/>
    <w:rsid w:val="00F91456"/>
    <w:rsid w:val="00F955BE"/>
    <w:rsid w:val="00F969FC"/>
    <w:rsid w:val="00FA2CFE"/>
    <w:rsid w:val="00FA5418"/>
    <w:rsid w:val="00FB0E2E"/>
    <w:rsid w:val="00FB1ABD"/>
    <w:rsid w:val="00FB2373"/>
    <w:rsid w:val="00FB239D"/>
    <w:rsid w:val="00FB557A"/>
    <w:rsid w:val="00FB569C"/>
    <w:rsid w:val="00FB5DA2"/>
    <w:rsid w:val="00FB6FB3"/>
    <w:rsid w:val="00FC2531"/>
    <w:rsid w:val="00FC3316"/>
    <w:rsid w:val="00FC6131"/>
    <w:rsid w:val="00FC7FCE"/>
    <w:rsid w:val="00FD2D78"/>
    <w:rsid w:val="00FD5A73"/>
    <w:rsid w:val="00FD6434"/>
    <w:rsid w:val="00FE2ECA"/>
    <w:rsid w:val="00FF08DC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  <w15:chartTrackingRefBased/>
  <w15:docId w15:val="{3236E8AB-994C-4810-A549-644BCFF7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McAloon, Kimberly A</dc:creator>
  <cp:keywords/>
  <dc:description/>
  <cp:lastModifiedBy>McAloon, Kimberly A</cp:lastModifiedBy>
  <cp:revision>24</cp:revision>
  <cp:lastPrinted>2017-10-09T12:46:00Z</cp:lastPrinted>
  <dcterms:created xsi:type="dcterms:W3CDTF">2019-09-11T15:34:00Z</dcterms:created>
  <dcterms:modified xsi:type="dcterms:W3CDTF">2019-09-12T00:57:00Z</dcterms:modified>
</cp:coreProperties>
</file>